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2D13" w14:textId="02E4BF99" w:rsidR="00D93601" w:rsidRDefault="00D93601">
      <w:pPr>
        <w:jc w:val="center"/>
        <w:rPr>
          <w:rFonts w:ascii="Arial" w:hAnsi="Arial"/>
        </w:rPr>
      </w:pPr>
      <w:r>
        <w:rPr>
          <w:rFonts w:ascii="Book Antiqua" w:hAnsi="Book Antiqua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A4D1104" wp14:editId="3187722C">
            <wp:simplePos x="0" y="0"/>
            <wp:positionH relativeFrom="margin">
              <wp:align>center</wp:align>
            </wp:positionH>
            <wp:positionV relativeFrom="paragraph">
              <wp:posOffset>-456565</wp:posOffset>
            </wp:positionV>
            <wp:extent cx="3406775" cy="1044902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0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47542" w14:textId="5EC80631" w:rsidR="00D93601" w:rsidRDefault="00D93601">
      <w:pPr>
        <w:jc w:val="center"/>
        <w:rPr>
          <w:rFonts w:ascii="Book Antiqua" w:hAnsi="Book Antiqua"/>
          <w:sz w:val="32"/>
        </w:rPr>
      </w:pPr>
    </w:p>
    <w:p w14:paraId="6154666C" w14:textId="1C96F5AD" w:rsidR="00D93601" w:rsidRDefault="00D93601">
      <w:pPr>
        <w:jc w:val="center"/>
        <w:rPr>
          <w:rFonts w:ascii="Book Antiqua" w:hAnsi="Book Antiqua"/>
          <w:sz w:val="32"/>
        </w:rPr>
      </w:pPr>
    </w:p>
    <w:p w14:paraId="5D018627" w14:textId="77777777" w:rsidR="00D93601" w:rsidRDefault="00D93601" w:rsidP="007A6CAE">
      <w:pPr>
        <w:rPr>
          <w:rFonts w:ascii="Book Antiqua" w:hAnsi="Book Antiqua"/>
          <w:sz w:val="32"/>
        </w:rPr>
      </w:pPr>
    </w:p>
    <w:p w14:paraId="5895A08C" w14:textId="34AD93F7" w:rsidR="004F3E80" w:rsidRDefault="00844492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BOARD CANDIDATE QUESTIONNAIRE </w:t>
      </w:r>
    </w:p>
    <w:p w14:paraId="02123E94" w14:textId="10144EA7" w:rsidR="00A25DC9" w:rsidRPr="00A25DC9" w:rsidRDefault="00591360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5</w:t>
      </w:r>
      <w:r w:rsidR="00E35763">
        <w:rPr>
          <w:rFonts w:ascii="Book Antiqua" w:hAnsi="Book Antiqua"/>
          <w:sz w:val="28"/>
          <w:szCs w:val="28"/>
        </w:rPr>
        <w:t>1</w:t>
      </w:r>
      <w:r w:rsidR="00E35763">
        <w:rPr>
          <w:rFonts w:ascii="Book Antiqua" w:hAnsi="Book Antiqua"/>
          <w:sz w:val="28"/>
          <w:szCs w:val="28"/>
          <w:vertAlign w:val="superscript"/>
        </w:rPr>
        <w:t>st</w:t>
      </w:r>
      <w:r w:rsidR="00A25DC9">
        <w:rPr>
          <w:rFonts w:ascii="Book Antiqua" w:hAnsi="Book Antiqua"/>
          <w:sz w:val="28"/>
          <w:szCs w:val="28"/>
        </w:rPr>
        <w:t xml:space="preserve"> Annual Meeting of Shareholders</w:t>
      </w:r>
    </w:p>
    <w:p w14:paraId="7F3D094D" w14:textId="77777777" w:rsidR="004F3E80" w:rsidRDefault="004F3E80">
      <w:pPr>
        <w:jc w:val="center"/>
        <w:rPr>
          <w:rFonts w:ascii="Book Antiqua" w:hAnsi="Book Antiqua"/>
          <w:sz w:val="32"/>
        </w:rPr>
      </w:pPr>
    </w:p>
    <w:p w14:paraId="4FCE6E44" w14:textId="2E7588FB" w:rsidR="00A25DC9" w:rsidRDefault="00844492" w:rsidP="00A25DC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By Alaska law, each candidate who runs for Shaan-Seet, Inc.’s (SSI) Board of Directors, must make certain disclosures. The information you provide below will appear in the Board’s proxy materials. </w:t>
      </w:r>
      <w:r>
        <w:rPr>
          <w:rFonts w:ascii="Book Antiqua" w:hAnsi="Book Antiqua"/>
          <w:u w:val="single"/>
        </w:rPr>
        <w:t>Please note that just submitting a resume will not be sufficient, you must answer the questions below.</w:t>
      </w:r>
      <w:r>
        <w:rPr>
          <w:rFonts w:ascii="Book Antiqua" w:hAnsi="Book Antiqua"/>
        </w:rPr>
        <w:t xml:space="preserve"> Please submit this form to the corporate office by </w:t>
      </w:r>
      <w:r w:rsidR="00AF77D2">
        <w:rPr>
          <w:rFonts w:ascii="Book Antiqua" w:hAnsi="Book Antiqua"/>
        </w:rPr>
        <w:t>J</w:t>
      </w:r>
      <w:r w:rsidR="00D86702">
        <w:rPr>
          <w:rFonts w:ascii="Book Antiqua" w:hAnsi="Book Antiqua"/>
        </w:rPr>
        <w:t>une</w:t>
      </w:r>
      <w:r w:rsidR="00AF77D2">
        <w:rPr>
          <w:rFonts w:ascii="Book Antiqua" w:hAnsi="Book Antiqua"/>
        </w:rPr>
        <w:t xml:space="preserve"> </w:t>
      </w:r>
      <w:r w:rsidR="00D86702">
        <w:rPr>
          <w:rFonts w:ascii="Book Antiqua" w:hAnsi="Book Antiqua"/>
        </w:rPr>
        <w:t>21</w:t>
      </w:r>
      <w:r w:rsidR="00A25DC9">
        <w:rPr>
          <w:rFonts w:ascii="Book Antiqua" w:hAnsi="Book Antiqua"/>
        </w:rPr>
        <w:t>, 202</w:t>
      </w:r>
      <w:r w:rsidR="0076277F">
        <w:rPr>
          <w:rFonts w:ascii="Book Antiqua" w:hAnsi="Book Antiqua"/>
        </w:rPr>
        <w:t>4</w:t>
      </w:r>
      <w:r w:rsidR="00E40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if you want to be listed on SSI’s proxy materials. </w:t>
      </w:r>
      <w:r w:rsidR="00A25DC9">
        <w:rPr>
          <w:rFonts w:ascii="Book Antiqua" w:hAnsi="Book Antiqua"/>
        </w:rPr>
        <w:t xml:space="preserve">To submit:  mail to PO Box 690, Craig AK 99921; email to </w:t>
      </w:r>
      <w:hyperlink r:id="rId8" w:history="1">
        <w:r w:rsidR="00A31F9B">
          <w:rPr>
            <w:rStyle w:val="Hyperlink"/>
            <w:rFonts w:ascii="Book Antiqua" w:hAnsi="Book Antiqua"/>
          </w:rPr>
          <w:t>execservices</w:t>
        </w:r>
        <w:r w:rsidR="00A25DC9" w:rsidRPr="004F60C2">
          <w:rPr>
            <w:rStyle w:val="Hyperlink"/>
            <w:rFonts w:ascii="Book Antiqua" w:hAnsi="Book Antiqua"/>
          </w:rPr>
          <w:t>@shaanseet.com</w:t>
        </w:r>
      </w:hyperlink>
      <w:r w:rsidR="00A25DC9">
        <w:rPr>
          <w:rFonts w:ascii="Book Antiqua" w:hAnsi="Book Antiqua"/>
        </w:rPr>
        <w:t xml:space="preserve"> or fax to 907-826-3980.  Make sure you sign where indicated. </w:t>
      </w:r>
    </w:p>
    <w:p w14:paraId="4389946D" w14:textId="3D690736" w:rsidR="004F3E80" w:rsidRDefault="004F3E80">
      <w:pPr>
        <w:rPr>
          <w:rFonts w:ascii="Book Antiqua" w:hAnsi="Book Antiqua"/>
        </w:rPr>
      </w:pPr>
    </w:p>
    <w:p w14:paraId="100FE2BB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Name: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4C79DE33" w14:textId="77777777" w:rsidR="004F3E80" w:rsidRDefault="004F3E80">
      <w:pPr>
        <w:rPr>
          <w:rFonts w:ascii="Book Antiqua" w:hAnsi="Book Antiqua"/>
        </w:rPr>
      </w:pPr>
    </w:p>
    <w:p w14:paraId="7A4E2231" w14:textId="77777777" w:rsidR="004F3E80" w:rsidRDefault="00844492">
      <w:pPr>
        <w:numPr>
          <w:ilvl w:val="0"/>
          <w:numId w:val="1"/>
        </w:numPr>
        <w:rPr>
          <w:rFonts w:ascii="Book Antiqua" w:hAnsi="Book Antiqua"/>
          <w:u w:val="single"/>
        </w:rPr>
      </w:pPr>
      <w:r>
        <w:rPr>
          <w:rFonts w:ascii="Book Antiqua" w:hAnsi="Book Antiqua"/>
        </w:rPr>
        <w:t>Address: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22829F93" w14:textId="77777777" w:rsidR="004F3E80" w:rsidRDefault="004F3E80">
      <w:pPr>
        <w:rPr>
          <w:rFonts w:ascii="Book Antiqua" w:hAnsi="Book Antiqua"/>
        </w:rPr>
      </w:pPr>
    </w:p>
    <w:p w14:paraId="083081EE" w14:textId="77777777" w:rsidR="004F3E80" w:rsidRDefault="0084449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47F52B6D" w14:textId="77777777" w:rsidR="004F3E80" w:rsidRDefault="004F3E80">
      <w:pPr>
        <w:ind w:left="360"/>
        <w:rPr>
          <w:rFonts w:ascii="Book Antiqua" w:hAnsi="Book Antiqua"/>
        </w:rPr>
      </w:pPr>
    </w:p>
    <w:p w14:paraId="238FD5A2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Age: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600363F1" w14:textId="77777777" w:rsidR="004F3E80" w:rsidRDefault="004F3E80">
      <w:pPr>
        <w:ind w:left="360"/>
        <w:rPr>
          <w:rFonts w:ascii="Book Antiqua" w:hAnsi="Book Antiqua"/>
        </w:rPr>
      </w:pPr>
    </w:p>
    <w:p w14:paraId="7D1E0850" w14:textId="77777777" w:rsidR="004F3E80" w:rsidRDefault="00844492">
      <w:pPr>
        <w:numPr>
          <w:ilvl w:val="0"/>
          <w:numId w:val="1"/>
        </w:numPr>
        <w:rPr>
          <w:rFonts w:ascii="Book Antiqua" w:hAnsi="Book Antiqua"/>
          <w:u w:val="single"/>
        </w:rPr>
      </w:pPr>
      <w:r>
        <w:rPr>
          <w:rFonts w:ascii="Book Antiqua" w:hAnsi="Book Antiqua"/>
        </w:rPr>
        <w:t>Please list any positions you now hold or have previously held with Shaan-Seet or any other Native Corporation (including dates):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0431D742" w14:textId="77777777" w:rsidR="004F3E80" w:rsidRDefault="004F3E80">
      <w:pPr>
        <w:rPr>
          <w:rFonts w:ascii="Book Antiqua" w:hAnsi="Book Antiqua"/>
          <w:u w:val="single"/>
        </w:rPr>
      </w:pPr>
    </w:p>
    <w:p w14:paraId="071BAB90" w14:textId="77777777" w:rsidR="004F3E80" w:rsidRDefault="00844492">
      <w:pPr>
        <w:numPr>
          <w:ilvl w:val="0"/>
          <w:numId w:val="1"/>
        </w:numPr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Please list any family relationships you have with any director, officer, board candidate or executive officer of either: (family members include your spouse, parents, children, brother or sister by blood or adoption): </w:t>
      </w:r>
    </w:p>
    <w:p w14:paraId="4B9169B6" w14:textId="77777777" w:rsidR="004F3E80" w:rsidRDefault="004F3E80">
      <w:pPr>
        <w:rPr>
          <w:rFonts w:ascii="Book Antiqua" w:hAnsi="Book Antiqua"/>
          <w:u w:val="single"/>
        </w:rPr>
      </w:pPr>
    </w:p>
    <w:p w14:paraId="24914003" w14:textId="77777777" w:rsidR="004F3E80" w:rsidRDefault="00844492">
      <w:pPr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Shaan-Seet: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73518535" w14:textId="77777777" w:rsidR="004F3E80" w:rsidRDefault="004F3E80">
      <w:pPr>
        <w:ind w:left="1080"/>
        <w:rPr>
          <w:rFonts w:ascii="Book Antiqua" w:hAnsi="Book Antiqua"/>
        </w:rPr>
      </w:pPr>
    </w:p>
    <w:p w14:paraId="19704575" w14:textId="77777777" w:rsidR="004F3E80" w:rsidRDefault="00844492">
      <w:pPr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(b) Any subsidiary or affiliated business of Shaan-Seet: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03254F15" w14:textId="77777777" w:rsidR="004F3E80" w:rsidRDefault="004F3E80">
      <w:pPr>
        <w:rPr>
          <w:rFonts w:ascii="Book Antiqua" w:hAnsi="Book Antiqua"/>
        </w:rPr>
      </w:pPr>
    </w:p>
    <w:p w14:paraId="4957873C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Please list any business experience you have had during the past five years, including your principal employment and your employer (if any). Please include the dates for each item: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1D45B12F" w14:textId="2F58BF04" w:rsidR="004F3E80" w:rsidRDefault="004F3E80" w:rsidP="00FE3DF5">
      <w:pPr>
        <w:rPr>
          <w:rFonts w:ascii="Book Antiqua" w:hAnsi="Book Antiqua"/>
        </w:rPr>
      </w:pPr>
    </w:p>
    <w:p w14:paraId="7AA4D5FD" w14:textId="06A13D11" w:rsidR="00FE3DF5" w:rsidRPr="00FE3DF5" w:rsidRDefault="00FE3DF5" w:rsidP="00FE3DF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Please answer the following:</w:t>
      </w:r>
    </w:p>
    <w:p w14:paraId="15AB2B3F" w14:textId="77777777" w:rsidR="004F3E80" w:rsidRDefault="004F3E80">
      <w:pPr>
        <w:rPr>
          <w:rFonts w:ascii="Book Antiqua" w:hAnsi="Book Antiqua"/>
        </w:rPr>
      </w:pPr>
    </w:p>
    <w:p w14:paraId="62A6DB30" w14:textId="77777777" w:rsidR="004F3E80" w:rsidRDefault="00844492">
      <w:pPr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Have you been the subject of a bankruptcy proceeding? </w:t>
      </w:r>
    </w:p>
    <w:p w14:paraId="3633AF55" w14:textId="77777777" w:rsidR="004F3E80" w:rsidRDefault="00844492">
      <w:pPr>
        <w:ind w:left="1080" w:firstLine="360"/>
        <w:rPr>
          <w:rFonts w:ascii="Book Antiqua" w:hAnsi="Book Antiqua"/>
        </w:rPr>
      </w:pPr>
      <w:r>
        <w:rPr>
          <w:rFonts w:ascii="Book Antiqua" w:hAnsi="Book Antiqua"/>
        </w:rPr>
        <w:t>YES_____ NO_____</w:t>
      </w:r>
    </w:p>
    <w:p w14:paraId="77DA231F" w14:textId="77777777" w:rsidR="004F3E80" w:rsidRDefault="0084449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If YES, please indicate when and in what court: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068254E6" w14:textId="77777777" w:rsidR="004F3E80" w:rsidRDefault="004F3E80">
      <w:pPr>
        <w:rPr>
          <w:rFonts w:ascii="Book Antiqua" w:hAnsi="Book Antiqua"/>
        </w:rPr>
      </w:pPr>
    </w:p>
    <w:p w14:paraId="50FFC01D" w14:textId="77777777" w:rsidR="004F3E80" w:rsidRDefault="00844492">
      <w:pPr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Has a receiver been appointed for you? YES____ NO____</w:t>
      </w:r>
    </w:p>
    <w:p w14:paraId="7E79FA17" w14:textId="77777777" w:rsidR="004F3E80" w:rsidRDefault="00844492">
      <w:pPr>
        <w:ind w:left="1440"/>
        <w:rPr>
          <w:rFonts w:ascii="Book Antiqua" w:hAnsi="Book Antiqua"/>
          <w:u w:val="single"/>
        </w:rPr>
      </w:pPr>
      <w:r>
        <w:rPr>
          <w:rFonts w:ascii="Book Antiqua" w:hAnsi="Book Antiqua"/>
        </w:rPr>
        <w:t>If YES, please indicate when and in what court: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287C313A" w14:textId="77777777" w:rsidR="004F3E80" w:rsidRDefault="004F3E80">
      <w:pPr>
        <w:rPr>
          <w:rFonts w:ascii="Book Antiqua" w:hAnsi="Book Antiqua"/>
          <w:u w:val="single"/>
        </w:rPr>
      </w:pPr>
    </w:p>
    <w:p w14:paraId="3F795510" w14:textId="2FED6F95" w:rsidR="004F3E80" w:rsidRDefault="00844492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   (c) </w:t>
      </w:r>
      <w:r>
        <w:rPr>
          <w:rFonts w:ascii="Book Antiqua" w:hAnsi="Book Antiqua"/>
        </w:rPr>
        <w:tab/>
        <w:t>Have you been convicted of a crim</w:t>
      </w:r>
      <w:r w:rsidR="0038260A">
        <w:rPr>
          <w:rFonts w:ascii="Book Antiqua" w:hAnsi="Book Antiqua"/>
        </w:rPr>
        <w:t>e</w:t>
      </w:r>
      <w:r>
        <w:rPr>
          <w:rFonts w:ascii="Book Antiqua" w:hAnsi="Book Antiqua"/>
        </w:rPr>
        <w:t>? YES____ No____</w:t>
      </w:r>
    </w:p>
    <w:p w14:paraId="2CC11C3B" w14:textId="77777777" w:rsidR="004F3E80" w:rsidRDefault="0084449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If YES, please indicate when, what the charge was and in what court: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0764DFF9" w14:textId="77777777" w:rsidR="004F3E80" w:rsidRDefault="004F3E80">
      <w:pPr>
        <w:rPr>
          <w:rFonts w:ascii="Book Antiqua" w:hAnsi="Book Antiqua"/>
        </w:rPr>
      </w:pPr>
    </w:p>
    <w:p w14:paraId="43F11372" w14:textId="77777777" w:rsidR="004F3E80" w:rsidRDefault="00844492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Have you plead no contest (“nolo contender”) to any criminal charge? YES____ NO____. If YES, please indicate when, what the charge was and in what court: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1283DAE7" w14:textId="77777777" w:rsidR="004F3E80" w:rsidRDefault="00844492">
      <w:pPr>
        <w:pStyle w:val="BodyTextIndent"/>
      </w:pPr>
      <w:r>
        <w:t>(You do not have to list minor traffic offenses, but you need to include any offenses involving driving under the influence of alcohol or another illegal substance).</w:t>
      </w:r>
    </w:p>
    <w:p w14:paraId="67718544" w14:textId="77777777" w:rsidR="004F3E80" w:rsidRDefault="004F3E80">
      <w:pPr>
        <w:rPr>
          <w:rFonts w:ascii="Book Antiqua" w:hAnsi="Book Antiqua"/>
        </w:rPr>
      </w:pPr>
    </w:p>
    <w:p w14:paraId="09126822" w14:textId="77777777" w:rsidR="004F3E80" w:rsidRDefault="00844492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Has a judgment, order or decree been entered that you have engaged in unethical or illegal business or violated securities laws? YES____ NO____</w:t>
      </w:r>
    </w:p>
    <w:p w14:paraId="259FCCBE" w14:textId="4FD24F99" w:rsidR="0038260A" w:rsidRDefault="00844492" w:rsidP="0038260A">
      <w:pPr>
        <w:ind w:left="1440"/>
        <w:rPr>
          <w:rFonts w:ascii="Book Antiqua" w:hAnsi="Book Antiqua"/>
          <w:u w:val="single"/>
        </w:rPr>
      </w:pPr>
      <w:r>
        <w:rPr>
          <w:rFonts w:ascii="Book Antiqua" w:hAnsi="Book Antiqua"/>
        </w:rPr>
        <w:t>If YES, please indicate when, what the charge was and in what court: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742D2607" w14:textId="77777777" w:rsidR="00FE3DF5" w:rsidRDefault="00FE3DF5" w:rsidP="00FE3DF5">
      <w:pPr>
        <w:pStyle w:val="ListParagraph"/>
        <w:ind w:left="1440"/>
        <w:rPr>
          <w:rFonts w:ascii="Book Antiqua" w:hAnsi="Book Antiqua"/>
        </w:rPr>
      </w:pPr>
    </w:p>
    <w:p w14:paraId="69EEB5C1" w14:textId="77777777" w:rsidR="00FE3DF5" w:rsidRDefault="00FE3DF5" w:rsidP="00FE3DF5">
      <w:pPr>
        <w:pStyle w:val="ListParagraph"/>
        <w:ind w:left="1440"/>
        <w:rPr>
          <w:rFonts w:ascii="Book Antiqua" w:hAnsi="Book Antiqua"/>
        </w:rPr>
      </w:pPr>
    </w:p>
    <w:p w14:paraId="23551D07" w14:textId="77777777" w:rsidR="00FE3DF5" w:rsidRDefault="00FE3DF5" w:rsidP="00FE3DF5">
      <w:pPr>
        <w:pStyle w:val="ListParagraph"/>
        <w:ind w:left="1440"/>
        <w:rPr>
          <w:rFonts w:ascii="Book Antiqua" w:hAnsi="Book Antiqua"/>
        </w:rPr>
      </w:pPr>
    </w:p>
    <w:p w14:paraId="3460ED1B" w14:textId="77777777" w:rsidR="00FE3DF5" w:rsidRDefault="00FE3DF5" w:rsidP="00FE3DF5">
      <w:pPr>
        <w:pStyle w:val="ListParagraph"/>
        <w:ind w:left="1440"/>
        <w:rPr>
          <w:rFonts w:ascii="Book Antiqua" w:hAnsi="Book Antiqua"/>
        </w:rPr>
      </w:pPr>
    </w:p>
    <w:p w14:paraId="52449099" w14:textId="13476100" w:rsidR="0038260A" w:rsidRDefault="0038260A" w:rsidP="0038260A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Do you have any outstanding debts with Shaan Seet? YES____ NO____</w:t>
      </w:r>
    </w:p>
    <w:p w14:paraId="3191CD8F" w14:textId="2EF33796" w:rsidR="0038260A" w:rsidRDefault="0038260A" w:rsidP="0038260A">
      <w:pPr>
        <w:pStyle w:val="ListParagraph"/>
        <w:tabs>
          <w:tab w:val="left" w:leader="underscore" w:pos="8550"/>
        </w:tabs>
        <w:ind w:left="1440"/>
        <w:rPr>
          <w:rFonts w:ascii="Book Antiqua" w:hAnsi="Book Antiqua"/>
        </w:rPr>
      </w:pPr>
      <w:r>
        <w:rPr>
          <w:rFonts w:ascii="Book Antiqua" w:hAnsi="Book Antiqua"/>
        </w:rPr>
        <w:t>If YES, please indicate the amount and what for</w:t>
      </w:r>
      <w:r>
        <w:rPr>
          <w:rFonts w:ascii="Book Antiqua" w:hAnsi="Book Antiqua"/>
        </w:rPr>
        <w:tab/>
      </w:r>
    </w:p>
    <w:p w14:paraId="7CB33F60" w14:textId="6CE0A38E" w:rsidR="004F3E80" w:rsidRDefault="0038260A" w:rsidP="008358B2">
      <w:pPr>
        <w:pStyle w:val="ListParagraph"/>
        <w:tabs>
          <w:tab w:val="left" w:leader="underscore" w:pos="8550"/>
        </w:tabs>
        <w:ind w:left="144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7220D195" w14:textId="77777777" w:rsidR="00FE3DF5" w:rsidRDefault="00FE3DF5" w:rsidP="00FE3DF5">
      <w:pPr>
        <w:ind w:left="1080"/>
        <w:rPr>
          <w:rFonts w:ascii="Book Antiqua" w:hAnsi="Book Antiqua"/>
        </w:rPr>
      </w:pPr>
    </w:p>
    <w:p w14:paraId="03934E2C" w14:textId="0574EFD1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Please describe any interest you have as a party or otherwise in any legal proceeding involving Shaan-Seet: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452AB10C" w14:textId="77777777" w:rsidR="004F3E80" w:rsidRDefault="004F3E80">
      <w:pPr>
        <w:rPr>
          <w:rFonts w:ascii="Book Antiqua" w:hAnsi="Book Antiqua"/>
        </w:rPr>
      </w:pPr>
    </w:p>
    <w:p w14:paraId="11D6E2A4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Please estimate the amount of money you plan to spend on your campaign: $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 xml:space="preserve">. </w:t>
      </w:r>
    </w:p>
    <w:p w14:paraId="7BC179C7" w14:textId="77777777" w:rsidR="004F3E80" w:rsidRDefault="004F3E80">
      <w:pPr>
        <w:rPr>
          <w:rFonts w:ascii="Book Antiqua" w:hAnsi="Book Antiqua"/>
        </w:rPr>
      </w:pPr>
    </w:p>
    <w:p w14:paraId="4869BD14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Please list any person who has contributed $500 or more to you for your campaign: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1B8796CA" w14:textId="77777777" w:rsidR="004F3E80" w:rsidRDefault="004F3E80">
      <w:pPr>
        <w:rPr>
          <w:rFonts w:ascii="Book Antiqua" w:hAnsi="Book Antiqua"/>
        </w:rPr>
      </w:pPr>
    </w:p>
    <w:p w14:paraId="3BB073C9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Please list the methods (such as telephone calls, in person visits, or advertisements) you intend to use during your campaign: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7B56CCE5" w14:textId="77777777" w:rsidR="004F3E80" w:rsidRDefault="004F3E80">
      <w:pPr>
        <w:rPr>
          <w:rFonts w:ascii="Book Antiqua" w:hAnsi="Book Antiqua"/>
        </w:rPr>
      </w:pPr>
    </w:p>
    <w:p w14:paraId="4BFF5617" w14:textId="77777777" w:rsidR="004F3E80" w:rsidRDefault="0084449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Please indicate whether you have promised any future employment or a future financial transaction to any person if you are elected to the Shaan-Seet Board, and if you have, exactly what have you promised: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1D969596" w14:textId="77777777" w:rsidR="004F3E80" w:rsidRDefault="004F3E80">
      <w:pPr>
        <w:rPr>
          <w:rFonts w:ascii="Book Antiqua" w:hAnsi="Book Antiqua"/>
        </w:rPr>
      </w:pPr>
    </w:p>
    <w:p w14:paraId="34F55E2E" w14:textId="77777777" w:rsidR="004F3E80" w:rsidRDefault="00844492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The foregoing is true and correct to the best of my knowledge and belief. I understand that Shaan-Seet will rely on my answers in preparing its proxy materials for its Annual Meeting.</w:t>
      </w:r>
    </w:p>
    <w:p w14:paraId="442AD783" w14:textId="77777777" w:rsidR="004F3E80" w:rsidRDefault="004F3E80">
      <w:pPr>
        <w:ind w:left="360"/>
        <w:rPr>
          <w:rFonts w:ascii="Book Antiqua" w:hAnsi="Book Antiqua"/>
        </w:rPr>
      </w:pPr>
    </w:p>
    <w:p w14:paraId="3A9A9D66" w14:textId="77777777" w:rsidR="004F3E80" w:rsidRDefault="00844492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Date: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58951F9B" w14:textId="3E74E6F8" w:rsidR="004F3E80" w:rsidRDefault="00844492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Signature</w:t>
      </w:r>
    </w:p>
    <w:p w14:paraId="6BEA5712" w14:textId="77777777" w:rsidR="004F3E80" w:rsidRDefault="004F3E80">
      <w:pPr>
        <w:ind w:left="360"/>
        <w:rPr>
          <w:rFonts w:ascii="Book Antiqua" w:hAnsi="Book Antiqua"/>
        </w:rPr>
      </w:pPr>
    </w:p>
    <w:p w14:paraId="181B3E9C" w14:textId="77777777" w:rsidR="004F3E80" w:rsidRDefault="00844492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683D9DE4" w14:textId="5EF0297F" w:rsidR="004F3E80" w:rsidRDefault="00844492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Printed Name</w:t>
      </w:r>
    </w:p>
    <w:p w14:paraId="1EDF2F03" w14:textId="77777777" w:rsidR="004F3E80" w:rsidRDefault="004F3E80">
      <w:pPr>
        <w:ind w:left="360"/>
        <w:rPr>
          <w:rFonts w:ascii="Book Antiqua" w:hAnsi="Book Antiqua"/>
        </w:rPr>
      </w:pPr>
    </w:p>
    <w:p w14:paraId="731B513D" w14:textId="77777777" w:rsidR="004F3E80" w:rsidRDefault="00844492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7A08987A" w14:textId="4EC7B824" w:rsidR="00844492" w:rsidRDefault="00844492">
      <w:pPr>
        <w:ind w:left="360"/>
        <w:rPr>
          <w:rFonts w:ascii="Book Antiqua" w:hAnsi="Book Antiqua"/>
          <w:u w:val="singl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Telephone Number</w:t>
      </w:r>
    </w:p>
    <w:sectPr w:rsidR="00844492" w:rsidSect="004F3E8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0D0C" w14:textId="77777777" w:rsidR="003E650B" w:rsidRDefault="003E650B">
      <w:r>
        <w:separator/>
      </w:r>
    </w:p>
  </w:endnote>
  <w:endnote w:type="continuationSeparator" w:id="0">
    <w:p w14:paraId="64FCE55F" w14:textId="77777777" w:rsidR="003E650B" w:rsidRDefault="003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BD4" w14:textId="77777777" w:rsidR="004F3E80" w:rsidRDefault="00894D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44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1E11C" w14:textId="77777777" w:rsidR="004F3E80" w:rsidRDefault="004F3E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FA55" w14:textId="77777777" w:rsidR="005D0485" w:rsidRDefault="005D0485">
    <w:pPr>
      <w:pStyle w:val="Footer"/>
    </w:pPr>
  </w:p>
  <w:p w14:paraId="4BB9559C" w14:textId="77777777" w:rsidR="004F3E80" w:rsidRDefault="004F3E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B834" w14:textId="77777777" w:rsidR="003E650B" w:rsidRDefault="003E650B">
      <w:r>
        <w:separator/>
      </w:r>
    </w:p>
  </w:footnote>
  <w:footnote w:type="continuationSeparator" w:id="0">
    <w:p w14:paraId="6D42707B" w14:textId="77777777" w:rsidR="003E650B" w:rsidRDefault="003E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54DA"/>
    <w:multiLevelType w:val="hybridMultilevel"/>
    <w:tmpl w:val="0F5CA672"/>
    <w:lvl w:ilvl="0" w:tplc="7FB00F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8457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91BB6"/>
    <w:multiLevelType w:val="hybridMultilevel"/>
    <w:tmpl w:val="97B4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A5778"/>
    <w:multiLevelType w:val="hybridMultilevel"/>
    <w:tmpl w:val="8B7A5968"/>
    <w:lvl w:ilvl="0" w:tplc="BC6E430C">
      <w:start w:val="4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56964778">
    <w:abstractNumId w:val="0"/>
  </w:num>
  <w:num w:numId="2" w16cid:durableId="174348445">
    <w:abstractNumId w:val="2"/>
  </w:num>
  <w:num w:numId="3" w16cid:durableId="41425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89"/>
    <w:rsid w:val="000B14C6"/>
    <w:rsid w:val="001D0C7C"/>
    <w:rsid w:val="002B7ACE"/>
    <w:rsid w:val="002C02A0"/>
    <w:rsid w:val="002F33C7"/>
    <w:rsid w:val="00330676"/>
    <w:rsid w:val="0038260A"/>
    <w:rsid w:val="0038642F"/>
    <w:rsid w:val="003C7F0D"/>
    <w:rsid w:val="003E650B"/>
    <w:rsid w:val="00410669"/>
    <w:rsid w:val="004A0238"/>
    <w:rsid w:val="004F3E80"/>
    <w:rsid w:val="005251CF"/>
    <w:rsid w:val="00591360"/>
    <w:rsid w:val="005D0485"/>
    <w:rsid w:val="006136F3"/>
    <w:rsid w:val="006B5222"/>
    <w:rsid w:val="006F4769"/>
    <w:rsid w:val="00704294"/>
    <w:rsid w:val="0076277F"/>
    <w:rsid w:val="007A6CAE"/>
    <w:rsid w:val="007B474E"/>
    <w:rsid w:val="007E4104"/>
    <w:rsid w:val="007E41ED"/>
    <w:rsid w:val="008358B2"/>
    <w:rsid w:val="00844492"/>
    <w:rsid w:val="00881EDD"/>
    <w:rsid w:val="00894D25"/>
    <w:rsid w:val="008F0A61"/>
    <w:rsid w:val="00916695"/>
    <w:rsid w:val="009C4189"/>
    <w:rsid w:val="009F7340"/>
    <w:rsid w:val="00A25DC9"/>
    <w:rsid w:val="00A31F9B"/>
    <w:rsid w:val="00A44EEF"/>
    <w:rsid w:val="00AF77D2"/>
    <w:rsid w:val="00BC6476"/>
    <w:rsid w:val="00BC66B6"/>
    <w:rsid w:val="00C156AA"/>
    <w:rsid w:val="00CF6148"/>
    <w:rsid w:val="00D0225A"/>
    <w:rsid w:val="00D63E1A"/>
    <w:rsid w:val="00D76D45"/>
    <w:rsid w:val="00D86702"/>
    <w:rsid w:val="00D87C06"/>
    <w:rsid w:val="00D93601"/>
    <w:rsid w:val="00DB68A0"/>
    <w:rsid w:val="00E13009"/>
    <w:rsid w:val="00E202AF"/>
    <w:rsid w:val="00E35763"/>
    <w:rsid w:val="00E40504"/>
    <w:rsid w:val="00E77B94"/>
    <w:rsid w:val="00ED0E33"/>
    <w:rsid w:val="00ED3A31"/>
    <w:rsid w:val="00F068AD"/>
    <w:rsid w:val="00F07C2B"/>
    <w:rsid w:val="00F11BB2"/>
    <w:rsid w:val="00FB377F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FF9B2"/>
  <w15:docId w15:val="{A54BC7F2-8461-4F70-AB98-3982C9E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F3E80"/>
    <w:pPr>
      <w:jc w:val="center"/>
    </w:pPr>
    <w:rPr>
      <w:rFonts w:ascii="Book Antiqua" w:hAnsi="Book Antiqua"/>
      <w:sz w:val="32"/>
    </w:rPr>
  </w:style>
  <w:style w:type="paragraph" w:styleId="BodyTextIndent">
    <w:name w:val="Body Text Indent"/>
    <w:basedOn w:val="Normal"/>
    <w:semiHidden/>
    <w:rsid w:val="004F3E80"/>
    <w:pPr>
      <w:ind w:left="1440"/>
    </w:pPr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rsid w:val="004F3E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F3E80"/>
  </w:style>
  <w:style w:type="paragraph" w:styleId="Header">
    <w:name w:val="header"/>
    <w:basedOn w:val="Normal"/>
    <w:link w:val="HeaderChar"/>
    <w:uiPriority w:val="99"/>
    <w:unhideWhenUsed/>
    <w:rsid w:val="005D0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48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04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haanse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CANDIDATE QUESTIONAIRE</vt:lpstr>
    </vt:vector>
  </TitlesOfParts>
  <Company>Shaan - Seet, Inc.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CANDIDATE QUESTIONAIRE</dc:title>
  <dc:subject/>
  <dc:creator>Dawn Yates</dc:creator>
  <cp:keywords/>
  <dc:description/>
  <cp:lastModifiedBy>Executive Services Administrator</cp:lastModifiedBy>
  <cp:revision>8</cp:revision>
  <cp:lastPrinted>2019-01-18T23:25:00Z</cp:lastPrinted>
  <dcterms:created xsi:type="dcterms:W3CDTF">2024-04-29T22:24:00Z</dcterms:created>
  <dcterms:modified xsi:type="dcterms:W3CDTF">2024-05-03T19:35:00Z</dcterms:modified>
</cp:coreProperties>
</file>